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7A" w:rsidRPr="00B43C7A" w:rsidRDefault="00B43C7A" w:rsidP="00B43C7A">
      <w:pPr>
        <w:rPr>
          <w:rFonts w:ascii="Arial" w:hAnsi="Arial" w:cs="Arial"/>
          <w:sz w:val="24"/>
          <w:szCs w:val="24"/>
          <w:lang w:val="mn-MN"/>
        </w:rPr>
      </w:pPr>
    </w:p>
    <w:p w:rsidR="005302FE" w:rsidRPr="0091064B" w:rsidRDefault="001C2DF1" w:rsidP="0091064B">
      <w:pPr>
        <w:spacing w:before="300" w:after="300" w:line="240" w:lineRule="auto"/>
        <w:jc w:val="both"/>
        <w:outlineLvl w:val="0"/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  <w:t xml:space="preserve">Гадаргын усны </w:t>
      </w:r>
      <w:r w:rsidRPr="001C2DF1"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  <w:t>5</w:t>
      </w:r>
      <w:r w:rsidR="00FA14C2" w:rsidRPr="0091064B"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  <w:t xml:space="preserve"> дугаа</w:t>
      </w:r>
      <w:r w:rsidR="00DC31BB"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  <w:t xml:space="preserve">р сарын </w:t>
      </w:r>
      <w:r w:rsidR="00DC31BB" w:rsidRPr="00CA402A"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  <w:t>2</w:t>
      </w:r>
      <w:r w:rsidR="00290D2F" w:rsidRPr="0091064B"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  <w:t>-р 10 хоногийн тойм мэдээ</w:t>
      </w:r>
      <w:r w:rsidR="005302FE" w:rsidRPr="0091064B">
        <w:rPr>
          <w:rFonts w:ascii="Arial" w:eastAsia="Times New Roman" w:hAnsi="Arial" w:cs="Arial"/>
          <w:bCs/>
          <w:color w:val="4A494A"/>
          <w:kern w:val="36"/>
          <w:sz w:val="24"/>
          <w:szCs w:val="24"/>
          <w:lang w:val="mn-MN"/>
        </w:rPr>
        <w:t>:</w:t>
      </w:r>
    </w:p>
    <w:p w:rsidR="001C2DF1" w:rsidRDefault="0091064B" w:rsidP="0091064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mn-MN"/>
        </w:rPr>
      </w:pPr>
      <w:r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Халх голын усны 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түвшин Халхгол </w:t>
      </w:r>
      <w:r w:rsidR="00326CF4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сум орчим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</w:t>
      </w:r>
      <w:r w:rsidR="00CA402A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146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см</w:t>
      </w:r>
      <w:r w:rsidR="0030022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буюу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ОЖД-</w:t>
      </w:r>
      <w:r w:rsidR="007501C3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аас </w:t>
      </w:r>
      <w:r w:rsidR="00CA402A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13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 см-ээр</w:t>
      </w:r>
      <w:r w:rsidR="007501C3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, </w:t>
      </w:r>
      <w:r w:rsidR="0022329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Ялалт баг орчим 4</w:t>
      </w:r>
      <w:r w:rsidR="00CA402A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09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 см</w:t>
      </w:r>
      <w:r w:rsidR="0030022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буюу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ОЖД-аас </w:t>
      </w:r>
      <w:r w:rsidR="00CA402A">
        <w:rPr>
          <w:rFonts w:ascii="Arial" w:hAnsi="Arial" w:cs="Arial"/>
          <w:color w:val="000000" w:themeColor="text1"/>
          <w:sz w:val="24"/>
          <w:szCs w:val="24"/>
          <w:shd w:val="clear" w:color="auto" w:fill="F4F4F4"/>
          <w:lang w:val="mn-MN"/>
        </w:rPr>
        <w:t>27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см-ээр, Хэрлэн гол Ч</w:t>
      </w:r>
      <w:r w:rsidR="00326CF4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ойбалсан хот орчим</w:t>
      </w:r>
      <w:r w:rsidR="00CA402A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107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см</w:t>
      </w:r>
      <w:r w:rsidR="0030022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буюу ОЖД-аас </w:t>
      </w:r>
      <w:r w:rsidR="00CA402A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21</w:t>
      </w:r>
      <w:r w:rsidR="0030022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 см-ээр тус тус</w:t>
      </w:r>
      <w:r w:rsidR="00290D2F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бага байгаа бол 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Улз</w:t>
      </w:r>
      <w:r w:rsidR="0030022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ын гол </w:t>
      </w:r>
      <w:r w:rsidR="00326CF4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Баян-Уул сум орчим</w:t>
      </w:r>
      <w:r w:rsidR="00CA402A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121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см, Дашбалбар сум орч</w:t>
      </w:r>
      <w:r w:rsidR="00326CF4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им</w:t>
      </w:r>
      <w:r w:rsidR="00CA402A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71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см</w:t>
      </w:r>
      <w:r w:rsidR="00290D2F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, Эрээнцав сум 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орчмоор </w:t>
      </w:r>
      <w:r w:rsidR="00EA5DB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87 см 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байна.</w:t>
      </w:r>
      <w:r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</w:t>
      </w:r>
      <w:r w:rsidR="00FA14C2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Голуудын усны түвшин</w:t>
      </w:r>
      <w:r w:rsidR="002F08E9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г өмнөх 10 хоногтой харьцуулахад</w:t>
      </w:r>
      <w:r w:rsidR="001C2DF1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Халхгол </w:t>
      </w:r>
      <w:r w:rsidR="00FA14C2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</w:t>
      </w:r>
      <w:r w:rsidR="00873B82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11см</w:t>
      </w:r>
      <w:r w:rsidR="00EA5DB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, Хэрлэн гол 2</w:t>
      </w:r>
      <w:r w:rsidR="00873B82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см </w:t>
      </w:r>
      <w:bookmarkStart w:id="0" w:name="_GoBack"/>
      <w:bookmarkEnd w:id="0"/>
      <w:r w:rsidR="00FA14C2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, Улзын гол </w:t>
      </w:r>
      <w:r w:rsidR="00EA5DB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9</w:t>
      </w:r>
      <w:r w:rsidR="001C2DF1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см-ээр тус тус нэмэгдэж , 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</w:t>
      </w:r>
      <w:r w:rsidR="001C2DF1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Буйр , Хөх нуурууд </w:t>
      </w:r>
      <w:r w:rsidR="00EA5DB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>1см-ээр багассан</w:t>
      </w:r>
      <w:r w:rsidR="001C2DF1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байна.</w:t>
      </w:r>
      <w:r w:rsidR="00B43C7A" w:rsidRPr="0091064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                                </w:t>
      </w:r>
      <w:r w:rsidR="00B43C7A" w:rsidRPr="0091064B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mn-MN"/>
        </w:rPr>
        <w:t xml:space="preserve">      </w:t>
      </w:r>
    </w:p>
    <w:p w:rsidR="00B43C7A" w:rsidRPr="0091064B" w:rsidRDefault="001C2DF1" w:rsidP="0091064B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mn-MN"/>
        </w:rPr>
        <w:t xml:space="preserve">                                  </w:t>
      </w:r>
      <w:r w:rsidR="00B43C7A" w:rsidRPr="0091064B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  <w:lang w:val="mn-MN"/>
        </w:rPr>
        <w:t>Ус судлалын Чойбалсан өртөө</w:t>
      </w:r>
      <w:r w:rsidR="00B43C7A" w:rsidRPr="0091064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B43C7A" w:rsidRPr="0091064B" w:rsidRDefault="00B43C7A" w:rsidP="0091064B">
      <w:pPr>
        <w:tabs>
          <w:tab w:val="left" w:pos="4052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7F7DE1" w:rsidRPr="00FA14C2" w:rsidRDefault="007F7DE1" w:rsidP="00B43C7A">
      <w:pPr>
        <w:rPr>
          <w:rFonts w:ascii="Arial" w:hAnsi="Arial" w:cs="Arial"/>
          <w:sz w:val="24"/>
          <w:szCs w:val="24"/>
          <w:lang w:val="mn-MN"/>
        </w:rPr>
      </w:pPr>
    </w:p>
    <w:sectPr w:rsidR="007F7DE1" w:rsidRPr="00FA14C2" w:rsidSect="008E7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20"/>
    <w:rsid w:val="0003328D"/>
    <w:rsid w:val="00052255"/>
    <w:rsid w:val="00086645"/>
    <w:rsid w:val="000E55FE"/>
    <w:rsid w:val="000F1554"/>
    <w:rsid w:val="00110872"/>
    <w:rsid w:val="001476D5"/>
    <w:rsid w:val="00171CA8"/>
    <w:rsid w:val="001740CE"/>
    <w:rsid w:val="001C2DF1"/>
    <w:rsid w:val="001C604F"/>
    <w:rsid w:val="0022329A"/>
    <w:rsid w:val="00273DAA"/>
    <w:rsid w:val="00277820"/>
    <w:rsid w:val="00290D2F"/>
    <w:rsid w:val="002E3252"/>
    <w:rsid w:val="002E3F97"/>
    <w:rsid w:val="002F08E9"/>
    <w:rsid w:val="002F24DB"/>
    <w:rsid w:val="0030022A"/>
    <w:rsid w:val="003038DD"/>
    <w:rsid w:val="00303CDD"/>
    <w:rsid w:val="00310651"/>
    <w:rsid w:val="00311813"/>
    <w:rsid w:val="00326CF4"/>
    <w:rsid w:val="0033246C"/>
    <w:rsid w:val="00337B9E"/>
    <w:rsid w:val="003702E5"/>
    <w:rsid w:val="00371916"/>
    <w:rsid w:val="003B33E1"/>
    <w:rsid w:val="003D4FC7"/>
    <w:rsid w:val="0043756E"/>
    <w:rsid w:val="0049469D"/>
    <w:rsid w:val="00497BB8"/>
    <w:rsid w:val="004A4BBC"/>
    <w:rsid w:val="004C5885"/>
    <w:rsid w:val="004D7DDB"/>
    <w:rsid w:val="004F23B9"/>
    <w:rsid w:val="004F3540"/>
    <w:rsid w:val="004F5D31"/>
    <w:rsid w:val="005077CF"/>
    <w:rsid w:val="0051380E"/>
    <w:rsid w:val="005302FE"/>
    <w:rsid w:val="00587D66"/>
    <w:rsid w:val="005D2CE3"/>
    <w:rsid w:val="00617159"/>
    <w:rsid w:val="00623F68"/>
    <w:rsid w:val="00627F8F"/>
    <w:rsid w:val="00631026"/>
    <w:rsid w:val="00635CE2"/>
    <w:rsid w:val="00702604"/>
    <w:rsid w:val="007148E5"/>
    <w:rsid w:val="007501C3"/>
    <w:rsid w:val="0076623E"/>
    <w:rsid w:val="007A1E13"/>
    <w:rsid w:val="007C5763"/>
    <w:rsid w:val="007E47A7"/>
    <w:rsid w:val="007F7DE1"/>
    <w:rsid w:val="008105B5"/>
    <w:rsid w:val="00833C1A"/>
    <w:rsid w:val="008418CF"/>
    <w:rsid w:val="00873B82"/>
    <w:rsid w:val="00876C24"/>
    <w:rsid w:val="008928A5"/>
    <w:rsid w:val="008A4424"/>
    <w:rsid w:val="008C2570"/>
    <w:rsid w:val="008D1811"/>
    <w:rsid w:val="008E2C17"/>
    <w:rsid w:val="008F62B4"/>
    <w:rsid w:val="0091064B"/>
    <w:rsid w:val="009766B9"/>
    <w:rsid w:val="009772F0"/>
    <w:rsid w:val="00983520"/>
    <w:rsid w:val="009A5D18"/>
    <w:rsid w:val="009E0A6C"/>
    <w:rsid w:val="00A15A25"/>
    <w:rsid w:val="00A21F54"/>
    <w:rsid w:val="00A33513"/>
    <w:rsid w:val="00A55BF6"/>
    <w:rsid w:val="00A61309"/>
    <w:rsid w:val="00A86D01"/>
    <w:rsid w:val="00A96CDC"/>
    <w:rsid w:val="00AB444A"/>
    <w:rsid w:val="00AD38BE"/>
    <w:rsid w:val="00B00F2E"/>
    <w:rsid w:val="00B066EA"/>
    <w:rsid w:val="00B0776C"/>
    <w:rsid w:val="00B43C7A"/>
    <w:rsid w:val="00B62F53"/>
    <w:rsid w:val="00B847E2"/>
    <w:rsid w:val="00BB2F16"/>
    <w:rsid w:val="00BD1810"/>
    <w:rsid w:val="00BE1C14"/>
    <w:rsid w:val="00C023EF"/>
    <w:rsid w:val="00C0368B"/>
    <w:rsid w:val="00C3162E"/>
    <w:rsid w:val="00C55BDC"/>
    <w:rsid w:val="00C66868"/>
    <w:rsid w:val="00C6717F"/>
    <w:rsid w:val="00CA402A"/>
    <w:rsid w:val="00CD0D78"/>
    <w:rsid w:val="00CD5BFF"/>
    <w:rsid w:val="00CE4FAF"/>
    <w:rsid w:val="00D400F2"/>
    <w:rsid w:val="00DC0F73"/>
    <w:rsid w:val="00DC1883"/>
    <w:rsid w:val="00DC31BB"/>
    <w:rsid w:val="00DC3C20"/>
    <w:rsid w:val="00DD7731"/>
    <w:rsid w:val="00E11801"/>
    <w:rsid w:val="00E12983"/>
    <w:rsid w:val="00E267AF"/>
    <w:rsid w:val="00E66951"/>
    <w:rsid w:val="00E71657"/>
    <w:rsid w:val="00E81F2C"/>
    <w:rsid w:val="00E8315D"/>
    <w:rsid w:val="00E919E3"/>
    <w:rsid w:val="00EA5DBB"/>
    <w:rsid w:val="00EB73CE"/>
    <w:rsid w:val="00ED1EB5"/>
    <w:rsid w:val="00EF4FD0"/>
    <w:rsid w:val="00F33E4D"/>
    <w:rsid w:val="00F56B1A"/>
    <w:rsid w:val="00F714C3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322A-FB44-49CB-9D1D-6741583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shinee</dc:creator>
  <cp:keywords/>
  <dc:description/>
  <cp:lastModifiedBy>Dell</cp:lastModifiedBy>
  <cp:revision>8</cp:revision>
  <dcterms:created xsi:type="dcterms:W3CDTF">2019-05-14T02:52:00Z</dcterms:created>
  <dcterms:modified xsi:type="dcterms:W3CDTF">2019-05-20T03:31:00Z</dcterms:modified>
</cp:coreProperties>
</file>